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3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0"/>
      </w:tblGrid>
      <w:tr w:rsidR="003D1746" w:rsidTr="003D1746">
        <w:trPr>
          <w:trHeight w:val="4243"/>
        </w:trPr>
        <w:tc>
          <w:tcPr>
            <w:tcW w:w="9930" w:type="dxa"/>
          </w:tcPr>
          <w:p w:rsidR="003D1746" w:rsidRDefault="003D1746" w:rsidP="003D1746">
            <w:pPr>
              <w:rPr>
                <w:rFonts w:ascii="Comic Sans MS" w:hAnsi="Comic Sans MS"/>
                <w:sz w:val="32"/>
              </w:rPr>
            </w:pPr>
            <w:r w:rsidRPr="009B6EB3">
              <w:rPr>
                <w:rFonts w:ascii="Cantarell" w:hAnsi="Cantarell" w:cs="Helvetica"/>
                <w:noProof/>
                <w:color w:val="E10707"/>
                <w:sz w:val="25"/>
                <w:szCs w:val="23"/>
                <w:lang w:eastAsia="en-GB"/>
              </w:rPr>
              <w:drawing>
                <wp:inline distT="0" distB="0" distL="0" distR="0" wp14:anchorId="2654013D" wp14:editId="7FC036CE">
                  <wp:extent cx="3409950" cy="1363944"/>
                  <wp:effectExtent l="0" t="0" r="0" b="8255"/>
                  <wp:docPr id="1" name="Picture 1" descr="Back Home">
                    <a:hlinkClick xmlns:a="http://schemas.openxmlformats.org/drawingml/2006/main" r:id="rId6" tooltip="&quot;Woodhead Mountain Rescue Team | TO CALL MOUNTAIN RESCUE DIAL 999, ASK FOR POLICE, THEN MOUNTAIN RESCU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ck Home">
                            <a:hlinkClick r:id="rId6" tooltip="&quot;Woodhead Mountain Rescue Team | TO CALL MOUNTAIN RESCUE DIAL 999, ASK FOR POLICE, THEN MOUNTAIN RESCU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710" cy="1367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1746" w:rsidRDefault="003D1746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The Mountain Rescue Team will be visiting us to talk about survival equipment. Design your own piece of survival equipment to share with them! </w:t>
            </w:r>
          </w:p>
        </w:tc>
      </w:tr>
    </w:tbl>
    <w:p w:rsidR="001431F1" w:rsidRDefault="001431F1">
      <w:pPr>
        <w:rPr>
          <w:rFonts w:ascii="Comic Sans MS" w:hAnsi="Comic Sans MS"/>
          <w:sz w:val="32"/>
        </w:rPr>
      </w:pPr>
      <w:bookmarkStart w:id="0" w:name="_GoBack"/>
      <w:bookmarkEnd w:id="0"/>
    </w:p>
    <w:p w:rsidR="003D1746" w:rsidRDefault="003D1746">
      <w:pPr>
        <w:rPr>
          <w:rFonts w:ascii="Comic Sans MS" w:hAnsi="Comic Sans MS"/>
          <w:sz w:val="32"/>
        </w:rPr>
      </w:pPr>
    </w:p>
    <w:p w:rsidR="003D1746" w:rsidRPr="009B6EB3" w:rsidRDefault="003D1746">
      <w:pPr>
        <w:rPr>
          <w:rFonts w:ascii="Comic Sans MS" w:hAnsi="Comic Sans MS"/>
          <w:sz w:val="32"/>
        </w:rPr>
      </w:pPr>
    </w:p>
    <w:p w:rsidR="003D1746" w:rsidRDefault="003D1746" w:rsidP="004D5BFF">
      <w:pPr>
        <w:tabs>
          <w:tab w:val="left" w:pos="1812"/>
        </w:tabs>
        <w:rPr>
          <w:rFonts w:ascii="Comic Sans MS" w:hAnsi="Comic Sans MS"/>
          <w:sz w:val="36"/>
        </w:rPr>
      </w:pPr>
    </w:p>
    <w:p w:rsidR="003D1746" w:rsidRPr="003D1746" w:rsidRDefault="003D1746" w:rsidP="004D5BFF">
      <w:pPr>
        <w:tabs>
          <w:tab w:val="left" w:pos="1812"/>
        </w:tabs>
        <w:rPr>
          <w:rFonts w:ascii="Comic Sans MS" w:hAnsi="Comic Sans MS"/>
          <w:sz w:val="36"/>
        </w:rPr>
      </w:pPr>
    </w:p>
    <w:sectPr w:rsidR="003D1746" w:rsidRPr="003D17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7C6" w:rsidRDefault="003057C6" w:rsidP="006F3293">
      <w:pPr>
        <w:spacing w:after="0" w:line="240" w:lineRule="auto"/>
      </w:pPr>
      <w:r>
        <w:separator/>
      </w:r>
    </w:p>
  </w:endnote>
  <w:endnote w:type="continuationSeparator" w:id="0">
    <w:p w:rsidR="003057C6" w:rsidRDefault="003057C6" w:rsidP="006F3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ntarell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7C6" w:rsidRDefault="003057C6" w:rsidP="006F3293">
      <w:pPr>
        <w:spacing w:after="0" w:line="240" w:lineRule="auto"/>
      </w:pPr>
      <w:r>
        <w:separator/>
      </w:r>
    </w:p>
  </w:footnote>
  <w:footnote w:type="continuationSeparator" w:id="0">
    <w:p w:rsidR="003057C6" w:rsidRDefault="003057C6" w:rsidP="006F32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02"/>
    <w:rsid w:val="00057029"/>
    <w:rsid w:val="000840A0"/>
    <w:rsid w:val="001431F1"/>
    <w:rsid w:val="002A03B6"/>
    <w:rsid w:val="003057C6"/>
    <w:rsid w:val="00357A65"/>
    <w:rsid w:val="003D1746"/>
    <w:rsid w:val="004A019F"/>
    <w:rsid w:val="004D5BFF"/>
    <w:rsid w:val="006E052A"/>
    <w:rsid w:val="006F3293"/>
    <w:rsid w:val="007C7EEF"/>
    <w:rsid w:val="0084143C"/>
    <w:rsid w:val="009B6EB3"/>
    <w:rsid w:val="00AA3202"/>
    <w:rsid w:val="00AF3FCE"/>
    <w:rsid w:val="00D80F7C"/>
    <w:rsid w:val="00E2441A"/>
    <w:rsid w:val="00E50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6BB28"/>
  <w15:docId w15:val="{C1D1B548-72C9-4C2D-893B-874FF563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293"/>
  </w:style>
  <w:style w:type="paragraph" w:styleId="Footer">
    <w:name w:val="footer"/>
    <w:basedOn w:val="Normal"/>
    <w:link w:val="FooterChar"/>
    <w:uiPriority w:val="99"/>
    <w:unhideWhenUsed/>
    <w:rsid w:val="006F3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293"/>
  </w:style>
  <w:style w:type="paragraph" w:styleId="BalloonText">
    <w:name w:val="Balloon Text"/>
    <w:basedOn w:val="Normal"/>
    <w:link w:val="BalloonTextChar"/>
    <w:uiPriority w:val="99"/>
    <w:semiHidden/>
    <w:unhideWhenUsed/>
    <w:rsid w:val="006F3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2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oodheadmrt.or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j.moore</dc:creator>
  <cp:lastModifiedBy>r.knox</cp:lastModifiedBy>
  <cp:revision>2</cp:revision>
  <cp:lastPrinted>2016-10-13T07:31:00Z</cp:lastPrinted>
  <dcterms:created xsi:type="dcterms:W3CDTF">2020-03-15T21:02:00Z</dcterms:created>
  <dcterms:modified xsi:type="dcterms:W3CDTF">2020-03-15T21:02:00Z</dcterms:modified>
</cp:coreProperties>
</file>